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858B3" w14:textId="046B36C0" w:rsidR="00B0377C" w:rsidRDefault="00B0377C">
      <w:bookmarkStart w:id="0" w:name="_GoBack"/>
      <w:bookmarkEnd w:id="0"/>
      <w:r>
        <w:t>Potential members on a composting committee:</w:t>
      </w:r>
    </w:p>
    <w:p w14:paraId="20201F18" w14:textId="627DBFCF" w:rsidR="00B0377C" w:rsidRDefault="00B0377C" w:rsidP="00B0377C">
      <w:pPr>
        <w:pStyle w:val="ListParagraph"/>
        <w:numPr>
          <w:ilvl w:val="0"/>
          <w:numId w:val="1"/>
        </w:numPr>
      </w:pPr>
      <w:r>
        <w:t>iSEE composting</w:t>
      </w:r>
    </w:p>
    <w:p w14:paraId="0937F6BF" w14:textId="30A59CF9" w:rsidR="00B0377C" w:rsidRDefault="00B0377C" w:rsidP="00B0377C">
      <w:pPr>
        <w:pStyle w:val="ListParagraph"/>
        <w:numPr>
          <w:ilvl w:val="1"/>
          <w:numId w:val="1"/>
        </w:numPr>
      </w:pPr>
      <w:r>
        <w:t>Meredith Moore</w:t>
      </w:r>
    </w:p>
    <w:p w14:paraId="5C83C450" w14:textId="7BE014AF" w:rsidR="0039767C" w:rsidRDefault="0039767C" w:rsidP="00B0377C">
      <w:pPr>
        <w:pStyle w:val="ListParagraph"/>
        <w:numPr>
          <w:ilvl w:val="1"/>
          <w:numId w:val="1"/>
        </w:numPr>
      </w:pPr>
      <w:r>
        <w:t>Jenna Schaefer</w:t>
      </w:r>
    </w:p>
    <w:p w14:paraId="0149FE40" w14:textId="2B6E688A" w:rsidR="00B0377C" w:rsidRDefault="00B0377C" w:rsidP="00B0377C">
      <w:pPr>
        <w:pStyle w:val="ListParagraph"/>
        <w:numPr>
          <w:ilvl w:val="1"/>
          <w:numId w:val="1"/>
        </w:numPr>
      </w:pPr>
      <w:r>
        <w:t>Emily Dickett</w:t>
      </w:r>
    </w:p>
    <w:p w14:paraId="45AD3D9D" w14:textId="3701B0BA" w:rsidR="00B0377C" w:rsidRDefault="00B0377C" w:rsidP="00B0377C">
      <w:pPr>
        <w:pStyle w:val="ListParagraph"/>
        <w:numPr>
          <w:ilvl w:val="1"/>
          <w:numId w:val="1"/>
        </w:numPr>
      </w:pPr>
      <w:r>
        <w:t xml:space="preserve">Claire </w:t>
      </w:r>
      <w:r w:rsidR="0039767C">
        <w:t>Keating</w:t>
      </w:r>
    </w:p>
    <w:p w14:paraId="56E59A33" w14:textId="79A368FE" w:rsidR="0039767C" w:rsidRDefault="0039767C" w:rsidP="0039767C">
      <w:pPr>
        <w:pStyle w:val="ListParagraph"/>
        <w:numPr>
          <w:ilvl w:val="0"/>
          <w:numId w:val="1"/>
        </w:numPr>
      </w:pPr>
      <w:proofErr w:type="spellStart"/>
      <w:r>
        <w:t>Vermiculture</w:t>
      </w:r>
      <w:proofErr w:type="spellEnd"/>
      <w:r>
        <w:t xml:space="preserve"> composting</w:t>
      </w:r>
    </w:p>
    <w:p w14:paraId="0CFFE345" w14:textId="6C28BF5E" w:rsidR="0039767C" w:rsidRDefault="338F09B8" w:rsidP="0039767C">
      <w:pPr>
        <w:pStyle w:val="ListParagraph"/>
        <w:numPr>
          <w:ilvl w:val="1"/>
          <w:numId w:val="1"/>
        </w:numPr>
      </w:pPr>
      <w:r>
        <w:t>Stuart Seputro</w:t>
      </w:r>
    </w:p>
    <w:p w14:paraId="7A109104" w14:textId="765CA1B4" w:rsidR="0039767C" w:rsidRDefault="0039767C" w:rsidP="0039767C">
      <w:pPr>
        <w:pStyle w:val="ListParagraph"/>
        <w:numPr>
          <w:ilvl w:val="1"/>
          <w:numId w:val="1"/>
        </w:numPr>
      </w:pPr>
      <w:r>
        <w:t>Any other exec board members interested</w:t>
      </w:r>
    </w:p>
    <w:p w14:paraId="5AB47578" w14:textId="0A2D1C14" w:rsidR="0039767C" w:rsidRDefault="00036AFE" w:rsidP="0039767C">
      <w:pPr>
        <w:pStyle w:val="ListParagraph"/>
        <w:numPr>
          <w:ilvl w:val="0"/>
          <w:numId w:val="1"/>
        </w:numPr>
      </w:pPr>
      <w:r>
        <w:t>Student Sustainable Farm</w:t>
      </w:r>
    </w:p>
    <w:p w14:paraId="7F9AD346" w14:textId="2F2902D6" w:rsidR="00156D6D" w:rsidRDefault="00156D6D" w:rsidP="00156D6D">
      <w:pPr>
        <w:pStyle w:val="ListParagraph"/>
        <w:numPr>
          <w:ilvl w:val="1"/>
          <w:numId w:val="1"/>
        </w:numPr>
      </w:pPr>
      <w:r>
        <w:t>Matt Turino</w:t>
      </w:r>
    </w:p>
    <w:p w14:paraId="72DDD013" w14:textId="526497B4" w:rsidR="00036AFE" w:rsidRDefault="00036AFE" w:rsidP="00036AFE">
      <w:pPr>
        <w:pStyle w:val="ListParagraph"/>
        <w:numPr>
          <w:ilvl w:val="0"/>
          <w:numId w:val="1"/>
        </w:numPr>
      </w:pPr>
      <w:r>
        <w:t>F&amp;S</w:t>
      </w:r>
    </w:p>
    <w:p w14:paraId="781CC8C0" w14:textId="5E08D7D2" w:rsidR="00036AFE" w:rsidRDefault="338F09B8" w:rsidP="00036AFE">
      <w:pPr>
        <w:pStyle w:val="ListParagraph"/>
        <w:numPr>
          <w:ilvl w:val="1"/>
          <w:numId w:val="1"/>
        </w:numPr>
      </w:pPr>
      <w:r>
        <w:t>Brent Lewis</w:t>
      </w:r>
    </w:p>
    <w:p w14:paraId="7758D2D4" w14:textId="29E4ABAE" w:rsidR="0040369D" w:rsidRDefault="0040369D" w:rsidP="00036AFE">
      <w:pPr>
        <w:pStyle w:val="ListParagraph"/>
        <w:numPr>
          <w:ilvl w:val="1"/>
          <w:numId w:val="1"/>
        </w:numPr>
      </w:pPr>
      <w:r>
        <w:t>Morgan White</w:t>
      </w:r>
    </w:p>
    <w:p w14:paraId="449B0CCD" w14:textId="6320A69B" w:rsidR="00DF0819" w:rsidRDefault="00DF0819" w:rsidP="00036AFE">
      <w:pPr>
        <w:pStyle w:val="ListParagraph"/>
        <w:numPr>
          <w:ilvl w:val="1"/>
          <w:numId w:val="1"/>
        </w:numPr>
      </w:pPr>
      <w:r>
        <w:t>Sarthak Prasad</w:t>
      </w:r>
    </w:p>
    <w:p w14:paraId="653938CB" w14:textId="78D43B46" w:rsidR="0040369D" w:rsidRDefault="0040369D" w:rsidP="00036AFE">
      <w:pPr>
        <w:pStyle w:val="ListParagraph"/>
        <w:numPr>
          <w:ilvl w:val="1"/>
          <w:numId w:val="1"/>
        </w:numPr>
      </w:pPr>
      <w:r>
        <w:t>Any interns interested</w:t>
      </w:r>
    </w:p>
    <w:p w14:paraId="00F2DE07" w14:textId="652E8380" w:rsidR="0040369D" w:rsidRDefault="00E52621" w:rsidP="0040369D">
      <w:pPr>
        <w:pStyle w:val="ListParagraph"/>
        <w:numPr>
          <w:ilvl w:val="0"/>
          <w:numId w:val="1"/>
        </w:numPr>
      </w:pPr>
      <w:r>
        <w:t>Zero waste iCAP team members</w:t>
      </w:r>
    </w:p>
    <w:p w14:paraId="4477BE36" w14:textId="7DD9E319" w:rsidR="00E52621" w:rsidRDefault="00E52621" w:rsidP="0040369D">
      <w:pPr>
        <w:pStyle w:val="ListParagraph"/>
        <w:numPr>
          <w:ilvl w:val="0"/>
          <w:numId w:val="1"/>
        </w:numPr>
      </w:pPr>
      <w:r>
        <w:t>University Dining</w:t>
      </w:r>
    </w:p>
    <w:p w14:paraId="2AEA4246" w14:textId="52DAAA47" w:rsidR="00E52621" w:rsidRDefault="00E52621" w:rsidP="0040369D">
      <w:pPr>
        <w:pStyle w:val="ListParagraph"/>
        <w:numPr>
          <w:ilvl w:val="0"/>
          <w:numId w:val="1"/>
        </w:numPr>
      </w:pPr>
      <w:r>
        <w:t>SSC</w:t>
      </w:r>
    </w:p>
    <w:p w14:paraId="29C34EC5" w14:textId="6E496EA4" w:rsidR="00E52621" w:rsidRDefault="00E52621" w:rsidP="00E52621">
      <w:pPr>
        <w:pStyle w:val="ListParagraph"/>
        <w:numPr>
          <w:ilvl w:val="1"/>
          <w:numId w:val="1"/>
        </w:numPr>
      </w:pPr>
      <w:r>
        <w:t>Food and Waste Working Group</w:t>
      </w:r>
      <w:r w:rsidR="00DF0819">
        <w:t xml:space="preserve"> chair- Lucy Nifong</w:t>
      </w:r>
    </w:p>
    <w:p w14:paraId="41B1AED1" w14:textId="2272AA7C" w:rsidR="00C61AAC" w:rsidRDefault="338F09B8" w:rsidP="00156D6D">
      <w:pPr>
        <w:pStyle w:val="ListParagraph"/>
        <w:numPr>
          <w:ilvl w:val="0"/>
          <w:numId w:val="1"/>
        </w:numPr>
      </w:pPr>
      <w:r>
        <w:t>Eliana Brown</w:t>
      </w:r>
    </w:p>
    <w:p w14:paraId="7EDB53D6" w14:textId="47F413BB" w:rsidR="00DF0819" w:rsidRDefault="338F09B8" w:rsidP="00156D6D">
      <w:pPr>
        <w:pStyle w:val="ListParagraph"/>
        <w:numPr>
          <w:ilvl w:val="0"/>
          <w:numId w:val="1"/>
        </w:numPr>
      </w:pPr>
      <w:r>
        <w:t>NCSA composting contact</w:t>
      </w:r>
    </w:p>
    <w:p w14:paraId="19CC14A2" w14:textId="51A2E65C" w:rsidR="00FB5D5B" w:rsidRDefault="00FB5D5B" w:rsidP="00156D6D">
      <w:pPr>
        <w:pStyle w:val="ListParagraph"/>
        <w:numPr>
          <w:ilvl w:val="0"/>
          <w:numId w:val="1"/>
        </w:numPr>
      </w:pPr>
      <w:r>
        <w:t>Faculty members who have done composting research:</w:t>
      </w:r>
    </w:p>
    <w:p w14:paraId="4ADCF4B5" w14:textId="2A423B9B" w:rsidR="00FB5D5B" w:rsidRDefault="00FB5D5B" w:rsidP="00FB5D5B">
      <w:pPr>
        <w:pStyle w:val="ListParagraph"/>
        <w:numPr>
          <w:ilvl w:val="1"/>
          <w:numId w:val="1"/>
        </w:numPr>
      </w:pPr>
      <w:r>
        <w:t>Liz Miernicki</w:t>
      </w:r>
    </w:p>
    <w:p w14:paraId="0A145710" w14:textId="12FF2630" w:rsidR="00A02779" w:rsidRDefault="00A02779" w:rsidP="00A02779">
      <w:pPr>
        <w:pStyle w:val="ListParagraph"/>
        <w:numPr>
          <w:ilvl w:val="1"/>
          <w:numId w:val="1"/>
        </w:numPr>
      </w:pPr>
      <w:proofErr w:type="spellStart"/>
      <w:r>
        <w:t>Neslihan</w:t>
      </w:r>
      <w:proofErr w:type="spellEnd"/>
      <w:r>
        <w:t xml:space="preserve"> </w:t>
      </w:r>
      <w:proofErr w:type="spellStart"/>
      <w:r>
        <w:t>Akdeniz</w:t>
      </w:r>
      <w:proofErr w:type="spellEnd"/>
    </w:p>
    <w:p w14:paraId="2093111C" w14:textId="5408B6E3" w:rsidR="00DF0819" w:rsidRDefault="00DF0819" w:rsidP="00DF0819"/>
    <w:p w14:paraId="6D5CF8DB" w14:textId="22C3D3F5" w:rsidR="00DF0819" w:rsidRDefault="00DF0819" w:rsidP="00DF0819"/>
    <w:p w14:paraId="4DA73525" w14:textId="582D7E73" w:rsidR="00DF0819" w:rsidRDefault="00A02779" w:rsidP="00DF0819">
      <w:r>
        <w:t>More loosely related groups that could be interested in composting expansion</w:t>
      </w:r>
      <w:r w:rsidR="00DF0819">
        <w:t>:</w:t>
      </w:r>
    </w:p>
    <w:p w14:paraId="680C92E2" w14:textId="7413BA81" w:rsidR="00DF0819" w:rsidRDefault="00DF0819" w:rsidP="00DF0819">
      <w:pPr>
        <w:pStyle w:val="ListParagraph"/>
        <w:numPr>
          <w:ilvl w:val="0"/>
          <w:numId w:val="1"/>
        </w:numPr>
      </w:pPr>
      <w:r>
        <w:t>Students for Environmental Concerns</w:t>
      </w:r>
    </w:p>
    <w:p w14:paraId="33E6D742" w14:textId="487AE313" w:rsidR="00DF0819" w:rsidRDefault="00DF0819" w:rsidP="00DF0819">
      <w:pPr>
        <w:pStyle w:val="ListParagraph"/>
        <w:numPr>
          <w:ilvl w:val="0"/>
          <w:numId w:val="1"/>
        </w:numPr>
      </w:pPr>
      <w:r>
        <w:t>Project for Less</w:t>
      </w:r>
    </w:p>
    <w:p w14:paraId="2D66277F" w14:textId="0CC04ACA" w:rsidR="00DF0819" w:rsidRDefault="00DF0819" w:rsidP="00DF0819">
      <w:pPr>
        <w:pStyle w:val="ListParagraph"/>
        <w:numPr>
          <w:ilvl w:val="0"/>
          <w:numId w:val="1"/>
        </w:numPr>
      </w:pPr>
      <w:r>
        <w:t>SSLC</w:t>
      </w:r>
    </w:p>
    <w:p w14:paraId="4801D71D" w14:textId="523DAF52" w:rsidR="00DF0819" w:rsidRDefault="00DF0819" w:rsidP="00DF0819">
      <w:pPr>
        <w:pStyle w:val="ListParagraph"/>
        <w:numPr>
          <w:ilvl w:val="0"/>
          <w:numId w:val="1"/>
        </w:numPr>
      </w:pPr>
      <w:r>
        <w:t>M</w:t>
      </w:r>
      <w:r w:rsidR="00FB5D5B">
        <w:t>etropolitan Food and Environmental Systems Student Association (MFSTSA)</w:t>
      </w:r>
    </w:p>
    <w:p w14:paraId="00286CDB" w14:textId="3F8CD00A" w:rsidR="00DF0819" w:rsidRDefault="00A02779" w:rsidP="00DF0819">
      <w:pPr>
        <w:pStyle w:val="ListParagraph"/>
        <w:numPr>
          <w:ilvl w:val="0"/>
          <w:numId w:val="1"/>
        </w:numPr>
      </w:pPr>
      <w:r>
        <w:t>From the Ground Up</w:t>
      </w:r>
    </w:p>
    <w:p w14:paraId="1815F683" w14:textId="34EA9F8C" w:rsidR="00A02779" w:rsidRDefault="00A02779" w:rsidP="00DF0819">
      <w:pPr>
        <w:pStyle w:val="ListParagraph"/>
        <w:numPr>
          <w:ilvl w:val="0"/>
          <w:numId w:val="1"/>
        </w:numPr>
      </w:pPr>
      <w:proofErr w:type="spellStart"/>
      <w:r>
        <w:t>Presby</w:t>
      </w:r>
      <w:proofErr w:type="spellEnd"/>
      <w:r>
        <w:t xml:space="preserve"> Hall Green Team (not sure if </w:t>
      </w:r>
      <w:r w:rsidR="004914DF">
        <w:t>they should be on this or not, since they are supposed to get a tumbler soon and then they will take it over)</w:t>
      </w:r>
    </w:p>
    <w:p w14:paraId="27F77D40" w14:textId="778C2F93" w:rsidR="004914DF" w:rsidRDefault="004914DF" w:rsidP="00DF0819">
      <w:pPr>
        <w:pStyle w:val="ListParagraph"/>
        <w:numPr>
          <w:ilvl w:val="0"/>
          <w:numId w:val="1"/>
        </w:numPr>
      </w:pPr>
      <w:r>
        <w:t>Union Green Team</w:t>
      </w:r>
    </w:p>
    <w:p w14:paraId="580A1A27" w14:textId="390A0FFE" w:rsidR="00023ADD" w:rsidRDefault="00023ADD" w:rsidP="00DF0819">
      <w:pPr>
        <w:pStyle w:val="ListParagraph"/>
        <w:numPr>
          <w:ilvl w:val="0"/>
          <w:numId w:val="1"/>
        </w:numPr>
      </w:pPr>
      <w:r>
        <w:t>Illini Urban Farmers</w:t>
      </w:r>
    </w:p>
    <w:p w14:paraId="6B7BEAA7" w14:textId="64D1131F" w:rsidR="00023ADD" w:rsidRDefault="00023ADD" w:rsidP="00023ADD">
      <w:pPr>
        <w:pStyle w:val="ListParagraph"/>
        <w:numPr>
          <w:ilvl w:val="0"/>
          <w:numId w:val="1"/>
        </w:numPr>
      </w:pPr>
      <w:r>
        <w:t>SLLC</w:t>
      </w:r>
    </w:p>
    <w:p w14:paraId="43D76DD2" w14:textId="318818C6" w:rsidR="00683509" w:rsidRDefault="00683509" w:rsidP="00023ADD">
      <w:pPr>
        <w:pStyle w:val="ListParagraph"/>
        <w:numPr>
          <w:ilvl w:val="0"/>
          <w:numId w:val="1"/>
        </w:numPr>
      </w:pPr>
      <w:r>
        <w:t>ISG environmental sustainability group/committee</w:t>
      </w:r>
    </w:p>
    <w:sectPr w:rsidR="00683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777"/>
    <w:multiLevelType w:val="hybridMultilevel"/>
    <w:tmpl w:val="AAF02A52"/>
    <w:lvl w:ilvl="0" w:tplc="9ED85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7C"/>
    <w:rsid w:val="00023ADD"/>
    <w:rsid w:val="00036AFE"/>
    <w:rsid w:val="001236C6"/>
    <w:rsid w:val="00156D6D"/>
    <w:rsid w:val="0039767C"/>
    <w:rsid w:val="0040369D"/>
    <w:rsid w:val="004914DF"/>
    <w:rsid w:val="00683509"/>
    <w:rsid w:val="00A02779"/>
    <w:rsid w:val="00B0377C"/>
    <w:rsid w:val="00C61AAC"/>
    <w:rsid w:val="00DF0819"/>
    <w:rsid w:val="00E52621"/>
    <w:rsid w:val="00FB5D5B"/>
    <w:rsid w:val="338F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10DB"/>
  <w15:chartTrackingRefBased/>
  <w15:docId w15:val="{17A5DCDF-BD34-4AD5-A9B9-FDC3B0A8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Jenna</dc:creator>
  <cp:keywords/>
  <dc:description/>
  <cp:lastModifiedBy>Moore, Meredith Kaye</cp:lastModifiedBy>
  <cp:revision>2</cp:revision>
  <dcterms:created xsi:type="dcterms:W3CDTF">2022-04-18T00:34:00Z</dcterms:created>
  <dcterms:modified xsi:type="dcterms:W3CDTF">2022-04-18T00:34:00Z</dcterms:modified>
</cp:coreProperties>
</file>