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D2" w:rsidRDefault="00534BD5">
      <w:r>
        <w:t>Please fill out the following form upon checking out a bike.  The Date In, Initial In, and the last three boxes should be filled out upon returning the bike.  Please fill out form as accurately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90"/>
        <w:gridCol w:w="1170"/>
        <w:gridCol w:w="900"/>
        <w:gridCol w:w="1080"/>
        <w:gridCol w:w="1098"/>
      </w:tblGrid>
      <w:tr w:rsidR="00D817A2" w:rsidTr="00D36AD2">
        <w:tc>
          <w:tcPr>
            <w:tcW w:w="4338" w:type="dxa"/>
            <w:shd w:val="clear" w:color="auto" w:fill="D9D9D9" w:themeFill="background1" w:themeFillShade="D9"/>
          </w:tcPr>
          <w:p w:rsidR="00D817A2" w:rsidRPr="00D817A2" w:rsidRDefault="00D817A2" w:rsidP="00D36AD2">
            <w:pPr>
              <w:rPr>
                <w:b/>
              </w:rPr>
            </w:pPr>
            <w:r w:rsidRPr="00D817A2">
              <w:rPr>
                <w:b/>
              </w:rPr>
              <w:t>Name: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817A2" w:rsidRPr="00D817A2" w:rsidRDefault="00D817A2" w:rsidP="00D36AD2">
            <w:pPr>
              <w:rPr>
                <w:b/>
              </w:rPr>
            </w:pPr>
            <w:r w:rsidRPr="00D817A2">
              <w:rPr>
                <w:b/>
              </w:rPr>
              <w:t>Date: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D817A2" w:rsidRPr="00D817A2" w:rsidRDefault="00D817A2" w:rsidP="00D36AD2">
            <w:pPr>
              <w:rPr>
                <w:b/>
              </w:rPr>
            </w:pPr>
            <w:r w:rsidRPr="00D817A2">
              <w:rPr>
                <w:b/>
              </w:rPr>
              <w:t>Time Out: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817A2" w:rsidRPr="00D817A2" w:rsidRDefault="00D817A2" w:rsidP="00D36AD2">
            <w:pPr>
              <w:rPr>
                <w:b/>
              </w:rPr>
            </w:pPr>
            <w:r w:rsidRPr="00D817A2">
              <w:rPr>
                <w:b/>
              </w:rPr>
              <w:t>Bike #: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D817A2" w:rsidRPr="00D817A2" w:rsidRDefault="00534BD5" w:rsidP="00D36AD2">
            <w:pPr>
              <w:rPr>
                <w:b/>
              </w:rPr>
            </w:pPr>
            <w:r>
              <w:rPr>
                <w:b/>
              </w:rPr>
              <w:t>Date</w:t>
            </w:r>
            <w:r w:rsidR="00D817A2" w:rsidRPr="00D817A2">
              <w:rPr>
                <w:b/>
              </w:rPr>
              <w:t xml:space="preserve"> In: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D817A2" w:rsidRPr="00D817A2" w:rsidRDefault="00D817A2" w:rsidP="00D36AD2">
            <w:pPr>
              <w:rPr>
                <w:b/>
              </w:rPr>
            </w:pPr>
            <w:r w:rsidRPr="00D817A2">
              <w:rPr>
                <w:b/>
              </w:rPr>
              <w:t>Initial In:</w:t>
            </w:r>
          </w:p>
        </w:tc>
      </w:tr>
      <w:tr w:rsidR="00D817A2" w:rsidTr="00D817A2">
        <w:trPr>
          <w:trHeight w:val="467"/>
        </w:trPr>
        <w:tc>
          <w:tcPr>
            <w:tcW w:w="4338" w:type="dxa"/>
            <w:vAlign w:val="center"/>
          </w:tcPr>
          <w:p w:rsidR="00D817A2" w:rsidRDefault="00D817A2"/>
        </w:tc>
        <w:tc>
          <w:tcPr>
            <w:tcW w:w="990" w:type="dxa"/>
            <w:vAlign w:val="center"/>
          </w:tcPr>
          <w:p w:rsidR="00D817A2" w:rsidRDefault="00D817A2">
            <w:r>
              <w:t xml:space="preserve">   /     /</w:t>
            </w:r>
          </w:p>
        </w:tc>
        <w:tc>
          <w:tcPr>
            <w:tcW w:w="1170" w:type="dxa"/>
            <w:vAlign w:val="center"/>
          </w:tcPr>
          <w:p w:rsidR="00D817A2" w:rsidRDefault="00D817A2"/>
        </w:tc>
        <w:tc>
          <w:tcPr>
            <w:tcW w:w="900" w:type="dxa"/>
            <w:vAlign w:val="center"/>
          </w:tcPr>
          <w:p w:rsidR="00D817A2" w:rsidRDefault="00D817A2"/>
        </w:tc>
        <w:tc>
          <w:tcPr>
            <w:tcW w:w="1080" w:type="dxa"/>
            <w:vAlign w:val="center"/>
          </w:tcPr>
          <w:p w:rsidR="00D817A2" w:rsidRDefault="00534BD5">
            <w:r>
              <w:t xml:space="preserve">    /     /</w:t>
            </w:r>
          </w:p>
        </w:tc>
        <w:tc>
          <w:tcPr>
            <w:tcW w:w="1098" w:type="dxa"/>
            <w:vAlign w:val="center"/>
          </w:tcPr>
          <w:p w:rsidR="00D817A2" w:rsidRDefault="00D817A2"/>
        </w:tc>
      </w:tr>
      <w:tr w:rsidR="00D817A2" w:rsidTr="00D817A2">
        <w:trPr>
          <w:trHeight w:val="530"/>
        </w:trPr>
        <w:tc>
          <w:tcPr>
            <w:tcW w:w="9576" w:type="dxa"/>
            <w:gridSpan w:val="6"/>
            <w:vAlign w:val="center"/>
          </w:tcPr>
          <w:p w:rsidR="00D817A2" w:rsidRPr="00D817A2" w:rsidRDefault="00D817A2">
            <w:pPr>
              <w:rPr>
                <w:b/>
              </w:rPr>
            </w:pPr>
            <w:r w:rsidRPr="00D817A2">
              <w:rPr>
                <w:b/>
              </w:rPr>
              <w:t>I a</w:t>
            </w:r>
            <w:r>
              <w:rPr>
                <w:b/>
              </w:rPr>
              <w:t xml:space="preserve">m using this bike instead of:    □ Driving    □ Taking a Bus    □ Walking   </w:t>
            </w:r>
            <w:r w:rsidRPr="00D817A2">
              <w:rPr>
                <w:b/>
              </w:rPr>
              <w:t xml:space="preserve"> □ Other:</w:t>
            </w:r>
          </w:p>
        </w:tc>
      </w:tr>
      <w:tr w:rsidR="00534BD5" w:rsidTr="00D817A2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Default="00534BD5">
            <w:pPr>
              <w:rPr>
                <w:b/>
              </w:rPr>
            </w:pPr>
            <w:r>
              <w:rPr>
                <w:b/>
              </w:rPr>
              <w:t>What was the approximate difference in travel time between biking and the method of transportation specified above?</w:t>
            </w:r>
          </w:p>
          <w:p w:rsidR="00534BD5" w:rsidRPr="00D817A2" w:rsidRDefault="00534BD5">
            <w:pPr>
              <w:rPr>
                <w:b/>
              </w:rPr>
            </w:pPr>
          </w:p>
        </w:tc>
      </w:tr>
      <w:tr w:rsidR="00534BD5" w:rsidTr="00D817A2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534BD5">
            <w:pPr>
              <w:rPr>
                <w:b/>
              </w:rPr>
            </w:pPr>
            <w:r>
              <w:rPr>
                <w:b/>
              </w:rPr>
              <w:t>Maintenance Check:    □ Tires    □ Wheels    □ Brakes    □ Frame</w:t>
            </w:r>
          </w:p>
        </w:tc>
      </w:tr>
      <w:tr w:rsidR="00D817A2" w:rsidTr="00D817A2">
        <w:trPr>
          <w:trHeight w:val="530"/>
        </w:trPr>
        <w:tc>
          <w:tcPr>
            <w:tcW w:w="9576" w:type="dxa"/>
            <w:gridSpan w:val="6"/>
            <w:vAlign w:val="center"/>
          </w:tcPr>
          <w:p w:rsidR="00D817A2" w:rsidRPr="00D817A2" w:rsidRDefault="00534BD5">
            <w:pPr>
              <w:rPr>
                <w:b/>
              </w:rPr>
            </w:pPr>
            <w:r>
              <w:rPr>
                <w:b/>
              </w:rPr>
              <w:t xml:space="preserve">Maintenance </w:t>
            </w:r>
            <w:r w:rsidR="00D817A2" w:rsidRPr="00D817A2">
              <w:rPr>
                <w:b/>
              </w:rPr>
              <w:t>Notes:</w:t>
            </w:r>
          </w:p>
        </w:tc>
      </w:tr>
      <w:tr w:rsidR="00534BD5" w:rsidRPr="00D817A2" w:rsidTr="003B6450">
        <w:tc>
          <w:tcPr>
            <w:tcW w:w="433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Name: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Date: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Time Out: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Bike #: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Date</w:t>
            </w:r>
            <w:r w:rsidRPr="00D817A2">
              <w:rPr>
                <w:b/>
              </w:rPr>
              <w:t xml:space="preserve"> In: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Initial In:</w:t>
            </w:r>
          </w:p>
        </w:tc>
      </w:tr>
      <w:tr w:rsidR="00534BD5" w:rsidTr="003B6450">
        <w:trPr>
          <w:trHeight w:val="467"/>
        </w:trPr>
        <w:tc>
          <w:tcPr>
            <w:tcW w:w="4338" w:type="dxa"/>
            <w:vAlign w:val="center"/>
          </w:tcPr>
          <w:p w:rsidR="00534BD5" w:rsidRDefault="00534BD5" w:rsidP="003B6450"/>
        </w:tc>
        <w:tc>
          <w:tcPr>
            <w:tcW w:w="990" w:type="dxa"/>
            <w:vAlign w:val="center"/>
          </w:tcPr>
          <w:p w:rsidR="00534BD5" w:rsidRDefault="00534BD5" w:rsidP="003B6450">
            <w:r>
              <w:t xml:space="preserve">   /     /</w:t>
            </w:r>
          </w:p>
        </w:tc>
        <w:tc>
          <w:tcPr>
            <w:tcW w:w="1170" w:type="dxa"/>
            <w:vAlign w:val="center"/>
          </w:tcPr>
          <w:p w:rsidR="00534BD5" w:rsidRDefault="00534BD5" w:rsidP="003B6450"/>
        </w:tc>
        <w:tc>
          <w:tcPr>
            <w:tcW w:w="900" w:type="dxa"/>
            <w:vAlign w:val="center"/>
          </w:tcPr>
          <w:p w:rsidR="00534BD5" w:rsidRDefault="00534BD5" w:rsidP="003B6450"/>
        </w:tc>
        <w:tc>
          <w:tcPr>
            <w:tcW w:w="1080" w:type="dxa"/>
            <w:vAlign w:val="center"/>
          </w:tcPr>
          <w:p w:rsidR="00534BD5" w:rsidRDefault="00534BD5" w:rsidP="003B6450">
            <w:r>
              <w:t xml:space="preserve">    /     /</w:t>
            </w:r>
          </w:p>
        </w:tc>
        <w:tc>
          <w:tcPr>
            <w:tcW w:w="1098" w:type="dxa"/>
            <w:vAlign w:val="center"/>
          </w:tcPr>
          <w:p w:rsidR="00534BD5" w:rsidRDefault="00534BD5" w:rsidP="003B6450"/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 a</w:t>
            </w:r>
            <w:r>
              <w:rPr>
                <w:b/>
              </w:rPr>
              <w:t xml:space="preserve">m using this bike instead of:    □ Driving    □ Taking a Bus    □ Walking   </w:t>
            </w:r>
            <w:r w:rsidRPr="00D817A2">
              <w:rPr>
                <w:b/>
              </w:rPr>
              <w:t xml:space="preserve"> □ Other: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Default="00534BD5" w:rsidP="003B6450">
            <w:pPr>
              <w:rPr>
                <w:b/>
              </w:rPr>
            </w:pPr>
            <w:r>
              <w:rPr>
                <w:b/>
              </w:rPr>
              <w:t>What was the approximate difference in travel time between biking and the method of transportation specified above?</w:t>
            </w:r>
          </w:p>
          <w:p w:rsidR="00534BD5" w:rsidRPr="00D817A2" w:rsidRDefault="00534BD5" w:rsidP="003B6450">
            <w:pPr>
              <w:rPr>
                <w:b/>
              </w:rPr>
            </w:pP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Maintenance Check:    □ Tires    □ Wheels    □ Brakes    □ Frame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 xml:space="preserve">Maintenance </w:t>
            </w:r>
            <w:r w:rsidRPr="00D817A2">
              <w:rPr>
                <w:b/>
              </w:rPr>
              <w:t>Notes:</w:t>
            </w:r>
          </w:p>
        </w:tc>
      </w:tr>
      <w:tr w:rsidR="00534BD5" w:rsidRPr="00D817A2" w:rsidTr="003B6450">
        <w:tc>
          <w:tcPr>
            <w:tcW w:w="433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Name: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Date: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Time Out: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Bike #: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Date</w:t>
            </w:r>
            <w:r w:rsidRPr="00D817A2">
              <w:rPr>
                <w:b/>
              </w:rPr>
              <w:t xml:space="preserve"> In: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Initial In:</w:t>
            </w:r>
          </w:p>
        </w:tc>
      </w:tr>
      <w:tr w:rsidR="00534BD5" w:rsidTr="003B6450">
        <w:trPr>
          <w:trHeight w:val="467"/>
        </w:trPr>
        <w:tc>
          <w:tcPr>
            <w:tcW w:w="4338" w:type="dxa"/>
            <w:vAlign w:val="center"/>
          </w:tcPr>
          <w:p w:rsidR="00534BD5" w:rsidRDefault="00534BD5" w:rsidP="003B6450"/>
        </w:tc>
        <w:tc>
          <w:tcPr>
            <w:tcW w:w="990" w:type="dxa"/>
            <w:vAlign w:val="center"/>
          </w:tcPr>
          <w:p w:rsidR="00534BD5" w:rsidRDefault="00534BD5" w:rsidP="003B6450">
            <w:r>
              <w:t xml:space="preserve">   /     /</w:t>
            </w:r>
          </w:p>
        </w:tc>
        <w:tc>
          <w:tcPr>
            <w:tcW w:w="1170" w:type="dxa"/>
            <w:vAlign w:val="center"/>
          </w:tcPr>
          <w:p w:rsidR="00534BD5" w:rsidRDefault="00534BD5" w:rsidP="003B6450"/>
        </w:tc>
        <w:tc>
          <w:tcPr>
            <w:tcW w:w="900" w:type="dxa"/>
            <w:vAlign w:val="center"/>
          </w:tcPr>
          <w:p w:rsidR="00534BD5" w:rsidRDefault="00534BD5" w:rsidP="003B6450"/>
        </w:tc>
        <w:tc>
          <w:tcPr>
            <w:tcW w:w="1080" w:type="dxa"/>
            <w:vAlign w:val="center"/>
          </w:tcPr>
          <w:p w:rsidR="00534BD5" w:rsidRDefault="00534BD5" w:rsidP="003B6450">
            <w:r>
              <w:t xml:space="preserve">    /     /</w:t>
            </w:r>
          </w:p>
        </w:tc>
        <w:tc>
          <w:tcPr>
            <w:tcW w:w="1098" w:type="dxa"/>
            <w:vAlign w:val="center"/>
          </w:tcPr>
          <w:p w:rsidR="00534BD5" w:rsidRDefault="00534BD5" w:rsidP="003B6450"/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 a</w:t>
            </w:r>
            <w:r>
              <w:rPr>
                <w:b/>
              </w:rPr>
              <w:t xml:space="preserve">m using this bike instead of:    □ Driving    □ Taking a Bus    □ Walking   </w:t>
            </w:r>
            <w:r w:rsidRPr="00D817A2">
              <w:rPr>
                <w:b/>
              </w:rPr>
              <w:t xml:space="preserve"> □ Other: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Default="00534BD5" w:rsidP="003B6450">
            <w:pPr>
              <w:rPr>
                <w:b/>
              </w:rPr>
            </w:pPr>
            <w:r>
              <w:rPr>
                <w:b/>
              </w:rPr>
              <w:t>What was the approximate difference in travel time between biking and the method of transportation specified above?</w:t>
            </w:r>
          </w:p>
          <w:p w:rsidR="00534BD5" w:rsidRPr="00D817A2" w:rsidRDefault="00534BD5" w:rsidP="003B6450">
            <w:pPr>
              <w:rPr>
                <w:b/>
              </w:rPr>
            </w:pP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Maintenance Check:    □ Tires    □ Wheels    □ Brakes    □ Frame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 xml:space="preserve">Maintenance </w:t>
            </w:r>
            <w:r w:rsidRPr="00D817A2">
              <w:rPr>
                <w:b/>
              </w:rPr>
              <w:t>Notes:</w:t>
            </w:r>
          </w:p>
        </w:tc>
      </w:tr>
      <w:tr w:rsidR="00534BD5" w:rsidRPr="00D817A2" w:rsidTr="003B6450">
        <w:tc>
          <w:tcPr>
            <w:tcW w:w="433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Name: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Date: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Time Out: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Bike #: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Date</w:t>
            </w:r>
            <w:r w:rsidRPr="00D817A2">
              <w:rPr>
                <w:b/>
              </w:rPr>
              <w:t xml:space="preserve"> In: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Initial In:</w:t>
            </w:r>
          </w:p>
        </w:tc>
      </w:tr>
      <w:tr w:rsidR="00534BD5" w:rsidTr="003B6450">
        <w:trPr>
          <w:trHeight w:val="467"/>
        </w:trPr>
        <w:tc>
          <w:tcPr>
            <w:tcW w:w="4338" w:type="dxa"/>
            <w:vAlign w:val="center"/>
          </w:tcPr>
          <w:p w:rsidR="00534BD5" w:rsidRDefault="00534BD5" w:rsidP="003B6450"/>
        </w:tc>
        <w:tc>
          <w:tcPr>
            <w:tcW w:w="990" w:type="dxa"/>
            <w:vAlign w:val="center"/>
          </w:tcPr>
          <w:p w:rsidR="00534BD5" w:rsidRDefault="00534BD5" w:rsidP="003B6450">
            <w:r>
              <w:t xml:space="preserve">   /     /</w:t>
            </w:r>
          </w:p>
        </w:tc>
        <w:tc>
          <w:tcPr>
            <w:tcW w:w="1170" w:type="dxa"/>
            <w:vAlign w:val="center"/>
          </w:tcPr>
          <w:p w:rsidR="00534BD5" w:rsidRDefault="00534BD5" w:rsidP="003B6450"/>
        </w:tc>
        <w:tc>
          <w:tcPr>
            <w:tcW w:w="900" w:type="dxa"/>
            <w:vAlign w:val="center"/>
          </w:tcPr>
          <w:p w:rsidR="00534BD5" w:rsidRDefault="00534BD5" w:rsidP="003B6450"/>
        </w:tc>
        <w:tc>
          <w:tcPr>
            <w:tcW w:w="1080" w:type="dxa"/>
            <w:vAlign w:val="center"/>
          </w:tcPr>
          <w:p w:rsidR="00534BD5" w:rsidRDefault="00534BD5" w:rsidP="003B6450">
            <w:r>
              <w:t xml:space="preserve">    /     /</w:t>
            </w:r>
          </w:p>
        </w:tc>
        <w:tc>
          <w:tcPr>
            <w:tcW w:w="1098" w:type="dxa"/>
            <w:vAlign w:val="center"/>
          </w:tcPr>
          <w:p w:rsidR="00534BD5" w:rsidRDefault="00534BD5" w:rsidP="003B6450"/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 w:rsidRPr="00D817A2">
              <w:rPr>
                <w:b/>
              </w:rPr>
              <w:t>I a</w:t>
            </w:r>
            <w:r>
              <w:rPr>
                <w:b/>
              </w:rPr>
              <w:t xml:space="preserve">m using this bike instead of:    □ Driving    □ Taking a Bus    □ Walking   </w:t>
            </w:r>
            <w:r w:rsidRPr="00D817A2">
              <w:rPr>
                <w:b/>
              </w:rPr>
              <w:t xml:space="preserve"> □ Other: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Default="00534BD5" w:rsidP="003B6450">
            <w:pPr>
              <w:rPr>
                <w:b/>
              </w:rPr>
            </w:pPr>
            <w:r>
              <w:rPr>
                <w:b/>
              </w:rPr>
              <w:t>What was the approximate difference in travel time between biking and the method of transportation specified above?</w:t>
            </w:r>
          </w:p>
          <w:p w:rsidR="00534BD5" w:rsidRPr="00D817A2" w:rsidRDefault="00534BD5" w:rsidP="003B6450">
            <w:pPr>
              <w:rPr>
                <w:b/>
              </w:rPr>
            </w:pP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>Maintenance Check:    □ Tires    □ Wheels    □ Brakes    □ Frame</w:t>
            </w:r>
          </w:p>
        </w:tc>
      </w:tr>
      <w:tr w:rsidR="00534BD5" w:rsidRPr="00D817A2" w:rsidTr="003B6450">
        <w:trPr>
          <w:trHeight w:val="530"/>
        </w:trPr>
        <w:tc>
          <w:tcPr>
            <w:tcW w:w="9576" w:type="dxa"/>
            <w:gridSpan w:val="6"/>
            <w:vAlign w:val="center"/>
          </w:tcPr>
          <w:p w:rsidR="00534BD5" w:rsidRPr="00D817A2" w:rsidRDefault="00534BD5" w:rsidP="003B6450">
            <w:pPr>
              <w:rPr>
                <w:b/>
              </w:rPr>
            </w:pPr>
            <w:r>
              <w:rPr>
                <w:b/>
              </w:rPr>
              <w:t xml:space="preserve">Maintenance </w:t>
            </w:r>
            <w:r w:rsidRPr="00D817A2">
              <w:rPr>
                <w:b/>
              </w:rPr>
              <w:t>Notes:</w:t>
            </w:r>
          </w:p>
        </w:tc>
      </w:tr>
    </w:tbl>
    <w:p w:rsidR="00E619A2" w:rsidRDefault="00534BD5" w:rsidP="007027F9">
      <w:pPr>
        <w:contextualSpacing/>
      </w:pPr>
      <w:r>
        <w:t xml:space="preserve">*When form is filled out completely, please return it to </w:t>
      </w:r>
      <w:hyperlink r:id="rId5" w:history="1">
        <w:r w:rsidR="007027F9">
          <w:rPr>
            <w:rStyle w:val="Hyperlink"/>
            <w:rFonts w:ascii="Calibri" w:hAnsi="Calibri" w:cs="Calibri"/>
          </w:rPr>
          <w:t>fandscampustdm@uillinois.edu</w:t>
        </w:r>
      </w:hyperlink>
      <w:r w:rsidR="007027F9">
        <w:rPr>
          <w:rFonts w:ascii="Calibri" w:hAnsi="Calibri" w:cs="Calibri"/>
          <w:color w:val="1F497D"/>
        </w:rPr>
        <w:t xml:space="preserve">. </w:t>
      </w:r>
      <w:bookmarkStart w:id="0" w:name="_GoBack"/>
      <w:bookmarkEnd w:id="0"/>
    </w:p>
    <w:sectPr w:rsidR="00E619A2" w:rsidSect="00F74F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28"/>
    <w:rsid w:val="00082B78"/>
    <w:rsid w:val="00290928"/>
    <w:rsid w:val="00534BD5"/>
    <w:rsid w:val="007027F9"/>
    <w:rsid w:val="00A73376"/>
    <w:rsid w:val="00D36AD2"/>
    <w:rsid w:val="00D817A2"/>
    <w:rsid w:val="00E619A2"/>
    <w:rsid w:val="00F74F0C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dscampustdm@u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aneptune</cp:lastModifiedBy>
  <cp:revision>2</cp:revision>
  <cp:lastPrinted>2012-01-18T18:28:00Z</cp:lastPrinted>
  <dcterms:created xsi:type="dcterms:W3CDTF">2012-01-18T18:36:00Z</dcterms:created>
  <dcterms:modified xsi:type="dcterms:W3CDTF">2012-01-18T18:36:00Z</dcterms:modified>
</cp:coreProperties>
</file>