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FB" w:rsidRPr="002F14EB" w:rsidRDefault="00A36C06">
      <w:pPr>
        <w:rPr>
          <w:b/>
        </w:rPr>
      </w:pPr>
      <w:r w:rsidRPr="002F14EB">
        <w:rPr>
          <w:b/>
        </w:rPr>
        <w:t xml:space="preserve">USGBC Illinois Chapter Higher Education Committee </w:t>
      </w:r>
      <w:r w:rsidR="001B5A9D">
        <w:rPr>
          <w:b/>
        </w:rPr>
        <w:t xml:space="preserve">Meeting Minutes </w:t>
      </w:r>
      <w:r w:rsidRPr="002F14EB">
        <w:rPr>
          <w:b/>
        </w:rPr>
        <w:t xml:space="preserve">for </w:t>
      </w:r>
      <w:r w:rsidR="00DE1D46">
        <w:rPr>
          <w:b/>
        </w:rPr>
        <w:t>1</w:t>
      </w:r>
      <w:r w:rsidR="00134F58">
        <w:rPr>
          <w:b/>
        </w:rPr>
        <w:t>2</w:t>
      </w:r>
      <w:r w:rsidR="00DE1D46">
        <w:rPr>
          <w:b/>
        </w:rPr>
        <w:t>/1</w:t>
      </w:r>
      <w:r w:rsidR="00134F58">
        <w:rPr>
          <w:b/>
        </w:rPr>
        <w:t>6</w:t>
      </w:r>
      <w:r w:rsidR="00DE1D46">
        <w:rPr>
          <w:b/>
        </w:rPr>
        <w:t>/13</w:t>
      </w:r>
      <w:r w:rsidRPr="002F14EB">
        <w:rPr>
          <w:b/>
        </w:rPr>
        <w:t xml:space="preserve"> 6:00</w:t>
      </w:r>
      <w:r w:rsidR="00155F31">
        <w:rPr>
          <w:b/>
        </w:rPr>
        <w:t>pm</w:t>
      </w:r>
      <w:bookmarkStart w:id="0" w:name="_GoBack"/>
      <w:bookmarkEnd w:id="0"/>
      <w:r w:rsidR="00155F31">
        <w:rPr>
          <w:b/>
        </w:rPr>
        <w:t xml:space="preserve"> – 7:00</w:t>
      </w:r>
      <w:r w:rsidRPr="002F14EB">
        <w:rPr>
          <w:b/>
        </w:rPr>
        <w:t>pm</w:t>
      </w:r>
    </w:p>
    <w:p w:rsidR="00A36C06" w:rsidRDefault="00A36C06">
      <w:r>
        <w:t xml:space="preserve">Conference Call Information: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Call-in Number 630.368.8330 and User PIN 375058</w:t>
      </w:r>
    </w:p>
    <w:p w:rsidR="00A36C06" w:rsidRDefault="00A36C06">
      <w:r>
        <w:t xml:space="preserve">Attendees: </w:t>
      </w:r>
      <w:r w:rsidR="00AC291C">
        <w:tab/>
      </w:r>
      <w:r w:rsidR="00AC291C">
        <w:tab/>
      </w:r>
      <w:r w:rsidR="00AC291C">
        <w:tab/>
      </w:r>
      <w:r w:rsidR="00AC291C">
        <w:tab/>
      </w:r>
      <w:r w:rsidR="00AC291C">
        <w:tab/>
      </w:r>
      <w:r w:rsidR="00AC291C">
        <w:tab/>
      </w:r>
      <w:r w:rsidR="00AC291C">
        <w:tab/>
      </w:r>
      <w:r w:rsidR="00AC291C">
        <w:tab/>
      </w:r>
      <w:r w:rsidR="00AC291C">
        <w:tab/>
      </w:r>
      <w:r w:rsidR="00AC291C">
        <w:tab/>
        <w:t xml:space="preserve">                     </w:t>
      </w:r>
      <w:r w:rsidR="00DE1D46">
        <w:t xml:space="preserve"> </w:t>
      </w:r>
      <w:r w:rsidR="001B5A9D">
        <w:t xml:space="preserve">Paul Matthews, </w:t>
      </w:r>
      <w:r w:rsidR="00134F58">
        <w:t xml:space="preserve">John </w:t>
      </w:r>
      <w:proofErr w:type="spellStart"/>
      <w:r w:rsidR="00134F58">
        <w:t>Brophy</w:t>
      </w:r>
      <w:proofErr w:type="spellEnd"/>
      <w:r w:rsidR="00134F58">
        <w:t xml:space="preserve">, </w:t>
      </w:r>
      <w:r w:rsidR="001B5A9D">
        <w:t xml:space="preserve">Ed </w:t>
      </w:r>
      <w:proofErr w:type="spellStart"/>
      <w:r w:rsidR="001B5A9D">
        <w:t>Choklek</w:t>
      </w:r>
      <w:proofErr w:type="spellEnd"/>
      <w:r w:rsidR="001B5A9D">
        <w:t>, Brian Healy</w:t>
      </w:r>
      <w:r w:rsidR="00DE1D46">
        <w:t>,</w:t>
      </w:r>
      <w:r w:rsidR="001B5A9D">
        <w:t xml:space="preserve"> Jennifer </w:t>
      </w:r>
      <w:proofErr w:type="spellStart"/>
      <w:r w:rsidR="001B5A9D">
        <w:t>Fifield</w:t>
      </w:r>
      <w:proofErr w:type="spellEnd"/>
      <w:r w:rsidR="001B5A9D">
        <w:t xml:space="preserve">, Tom Shelton, Tim Gibson, </w:t>
      </w:r>
      <w:r w:rsidR="00134F58">
        <w:t>Ryan Siegel, Brittany Graham, Elena Maans.</w:t>
      </w:r>
    </w:p>
    <w:p w:rsidR="00795389" w:rsidRDefault="00AC291C">
      <w:r>
        <w:t>Meeting Minutes: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E1D46">
        <w:t xml:space="preserve">   Paul Matthews </w:t>
      </w:r>
      <w:r w:rsidR="00134F58">
        <w:t xml:space="preserve">and John </w:t>
      </w:r>
      <w:proofErr w:type="spellStart"/>
      <w:r w:rsidR="00134F58">
        <w:t>Brophy</w:t>
      </w:r>
      <w:proofErr w:type="spellEnd"/>
      <w:r w:rsidR="00134F58">
        <w:t xml:space="preserve"> </w:t>
      </w:r>
      <w:r w:rsidR="00DE1D46">
        <w:t xml:space="preserve">welcomed everyone to the conference call.  </w:t>
      </w:r>
    </w:p>
    <w:p w:rsidR="00811A21" w:rsidRDefault="00DE1D46">
      <w:r>
        <w:t xml:space="preserve">Ed </w:t>
      </w:r>
      <w:proofErr w:type="spellStart"/>
      <w:r>
        <w:t>Choklek</w:t>
      </w:r>
      <w:proofErr w:type="spellEnd"/>
      <w:r>
        <w:t xml:space="preserve"> a</w:t>
      </w:r>
      <w:r w:rsidR="00134F58">
        <w:t xml:space="preserve">sked all of those who attended the December 6 CNSHE Meeting on Student Engagement for Sustainability to give some feedback on this roundtable discussion. Brittany Graham, Elena Maans, Tom Shelton, John </w:t>
      </w:r>
      <w:proofErr w:type="spellStart"/>
      <w:r w:rsidR="00134F58">
        <w:t>Brophy</w:t>
      </w:r>
      <w:proofErr w:type="spellEnd"/>
      <w:r w:rsidR="00134F58">
        <w:t xml:space="preserve"> a</w:t>
      </w:r>
      <w:r>
        <w:t xml:space="preserve">nd Paul Matthews </w:t>
      </w:r>
      <w:r w:rsidR="00134F58">
        <w:t xml:space="preserve">shared their insights on this meeting, what they learned from this information exchange, and possible next steps for CNSHE member institutions. </w:t>
      </w:r>
    </w:p>
    <w:p w:rsidR="009B7229" w:rsidRDefault="00134F58">
      <w:r>
        <w:t xml:space="preserve">Ed </w:t>
      </w:r>
      <w:proofErr w:type="spellStart"/>
      <w:r>
        <w:t>Choklek</w:t>
      </w:r>
      <w:proofErr w:type="spellEnd"/>
      <w:r>
        <w:t xml:space="preserve"> </w:t>
      </w:r>
      <w:r w:rsidR="00DE1D46">
        <w:t xml:space="preserve">led a discussion about the Committee moving forward with creating a </w:t>
      </w:r>
      <w:r w:rsidR="00811A21">
        <w:t xml:space="preserve">new </w:t>
      </w:r>
      <w:r w:rsidR="00DE1D46">
        <w:t xml:space="preserve">Job Shadowing Program for college and university students with USGBC Illinois members in 2014. </w:t>
      </w:r>
      <w:r>
        <w:t>Tom Shelton shared the results from his D</w:t>
      </w:r>
      <w:r w:rsidR="00042021">
        <w:t>oodl</w:t>
      </w:r>
      <w:r>
        <w:t xml:space="preserve">e Poll to all Committee members and the preferred months were </w:t>
      </w:r>
      <w:r w:rsidR="00811A21">
        <w:t xml:space="preserve">March, April and October. After some additional discussions, we agreed that late March and October would work best for the campus sustainability professionals since April is a very busy month because of Earth Day activities. </w:t>
      </w:r>
      <w:r w:rsidR="00042021">
        <w:t xml:space="preserve">Ed </w:t>
      </w:r>
      <w:proofErr w:type="spellStart"/>
      <w:r w:rsidR="00042021">
        <w:t>Choklek</w:t>
      </w:r>
      <w:proofErr w:type="spellEnd"/>
      <w:r w:rsidR="00042021">
        <w:t xml:space="preserve"> a</w:t>
      </w:r>
      <w:r w:rsidR="00811A21">
        <w:t xml:space="preserve">nswered questions from several meeting participants based upon their reading and review of information provided on the USGBC Missouri Gateway’s Job Shadowing Program. </w:t>
      </w:r>
      <w:r w:rsidR="009B7229">
        <w:t xml:space="preserve">John </w:t>
      </w:r>
      <w:proofErr w:type="spellStart"/>
      <w:r w:rsidR="009B7229">
        <w:t>Brophy</w:t>
      </w:r>
      <w:proofErr w:type="spellEnd"/>
      <w:r w:rsidR="00811A21">
        <w:t xml:space="preserve">, </w:t>
      </w:r>
      <w:r w:rsidR="009B7229">
        <w:t xml:space="preserve">Paul Matthews </w:t>
      </w:r>
      <w:r w:rsidR="00811A21">
        <w:t xml:space="preserve">and Ed </w:t>
      </w:r>
      <w:proofErr w:type="spellStart"/>
      <w:r w:rsidR="00811A21">
        <w:t>Choklek</w:t>
      </w:r>
      <w:proofErr w:type="spellEnd"/>
      <w:r w:rsidR="00811A21">
        <w:t xml:space="preserve"> </w:t>
      </w:r>
      <w:r w:rsidR="009B7229">
        <w:t xml:space="preserve">will </w:t>
      </w:r>
      <w:r w:rsidR="00811A21">
        <w:t>meet</w:t>
      </w:r>
      <w:r w:rsidR="009B7229">
        <w:t xml:space="preserve"> </w:t>
      </w:r>
      <w:r w:rsidR="00811A21">
        <w:t xml:space="preserve">with </w:t>
      </w:r>
      <w:r w:rsidR="009B7229">
        <w:t xml:space="preserve">USGBC Illinois leadership </w:t>
      </w:r>
      <w:r w:rsidR="00811A21">
        <w:t xml:space="preserve">before our January 20, 2014, Committee Meeting </w:t>
      </w:r>
      <w:r w:rsidR="009B7229">
        <w:t xml:space="preserve">to </w:t>
      </w:r>
      <w:r w:rsidR="00811A21">
        <w:t>get approval to move forward with our proposed Job Shadowing Program and to determine resources available from USGBC Illinois to support this new initiative. (C</w:t>
      </w:r>
      <w:r w:rsidR="009B7229">
        <w:t>heck on using USGBC Illinois Chapter Speakers’ Bureau members and USGBC Illinois Chapter Board of Directors for the 2014 Job Shadowing Program since these groups represent many different business sectors.</w:t>
      </w:r>
      <w:r w:rsidR="00811A21">
        <w:t>)</w:t>
      </w:r>
      <w:r w:rsidR="009B7229">
        <w:t xml:space="preserve"> </w:t>
      </w:r>
    </w:p>
    <w:p w:rsidR="00B269C2" w:rsidRDefault="00811A21" w:rsidP="00B269C2">
      <w:r>
        <w:t xml:space="preserve">There were no updates on USGBC Community Green and USGBC Student Chapter Initiatives since the individuals leading these efforts were unavailable for the Committee Meeting. </w:t>
      </w:r>
      <w:r w:rsidR="00A10538">
        <w:t xml:space="preserve">The next Committee </w:t>
      </w:r>
      <w:r>
        <w:t>M</w:t>
      </w:r>
      <w:r w:rsidR="00A10538">
        <w:t xml:space="preserve">eeting will be on </w:t>
      </w:r>
      <w:r w:rsidR="008E2703">
        <w:rPr>
          <w:b/>
        </w:rPr>
        <w:t>January</w:t>
      </w:r>
      <w:r w:rsidR="00A10538" w:rsidRPr="00044F8C">
        <w:rPr>
          <w:b/>
        </w:rPr>
        <w:t xml:space="preserve"> </w:t>
      </w:r>
      <w:r w:rsidR="008E2703">
        <w:rPr>
          <w:b/>
        </w:rPr>
        <w:t>20</w:t>
      </w:r>
      <w:r w:rsidR="00A10538" w:rsidRPr="00044F8C">
        <w:rPr>
          <w:b/>
        </w:rPr>
        <w:t xml:space="preserve">, </w:t>
      </w:r>
      <w:r w:rsidR="00A10538" w:rsidRPr="009B7229">
        <w:t>from 6:00pm – 7:00pm</w:t>
      </w:r>
      <w:r w:rsidR="00A10538">
        <w:t xml:space="preserve"> at a location to be determined</w:t>
      </w:r>
      <w:r w:rsidR="009B7229">
        <w:t xml:space="preserve"> in Chicago and by conference call</w:t>
      </w:r>
      <w:r w:rsidR="00A10538">
        <w:t xml:space="preserve">. </w:t>
      </w:r>
      <w:r w:rsidR="009B7229">
        <w:t xml:space="preserve">Please remember to consider using the USGBC Illinois Speakers’ Bureau for locating subject matter experts for your Earth Day, Earth Week, Earth Month programming in the spring of 2014. Ed </w:t>
      </w:r>
      <w:proofErr w:type="spellStart"/>
      <w:r w:rsidR="009B7229">
        <w:t>Choklek</w:t>
      </w:r>
      <w:proofErr w:type="spellEnd"/>
      <w:r w:rsidR="009B7229">
        <w:t xml:space="preserve"> has presented a talk on “</w:t>
      </w:r>
      <w:r w:rsidR="009B7229" w:rsidRPr="00795389">
        <w:rPr>
          <w:b/>
          <w:i/>
        </w:rPr>
        <w:t>Green Jobs for Green</w:t>
      </w:r>
      <w:r w:rsidR="009B7229">
        <w:t xml:space="preserve"> </w:t>
      </w:r>
      <w:r w:rsidR="009B7229" w:rsidRPr="00795389">
        <w:rPr>
          <w:b/>
          <w:i/>
        </w:rPr>
        <w:t>Graduates</w:t>
      </w:r>
      <w:r w:rsidR="009B7229">
        <w:t xml:space="preserve">” to John A. Logan College, the University of Illinois at Urbana Champaign, </w:t>
      </w:r>
      <w:r w:rsidR="00795389">
        <w:t>Moraine Valley Community College, Prairie State College</w:t>
      </w:r>
      <w:r w:rsidR="009B7229">
        <w:t xml:space="preserve"> </w:t>
      </w:r>
      <w:r w:rsidR="00795389">
        <w:t xml:space="preserve">and Western Illinois University. </w:t>
      </w:r>
      <w:r w:rsidR="008E2703">
        <w:t>Ed</w:t>
      </w:r>
      <w:r w:rsidR="00795389">
        <w:t xml:space="preserve"> is in discussions with several other colleges and universities to present this talk since the content will be outdated </w:t>
      </w:r>
      <w:r w:rsidR="008E2703">
        <w:t>by mid-</w:t>
      </w:r>
      <w:r w:rsidR="00795389">
        <w:t>2014.</w:t>
      </w:r>
    </w:p>
    <w:p w:rsidR="008E2703" w:rsidRDefault="008E2703" w:rsidP="00B269C2"/>
    <w:p w:rsidR="00B269C2" w:rsidRPr="008E2703" w:rsidRDefault="008E2703" w:rsidP="00B269C2">
      <w:pPr>
        <w:rPr>
          <w:b/>
        </w:rPr>
      </w:pPr>
      <w:r w:rsidRPr="008E2703">
        <w:rPr>
          <w:b/>
        </w:rPr>
        <w:t>Happy Holidays!</w:t>
      </w:r>
    </w:p>
    <w:sectPr w:rsidR="00B269C2" w:rsidRPr="008E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8EF"/>
    <w:multiLevelType w:val="hybridMultilevel"/>
    <w:tmpl w:val="01E4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6"/>
    <w:rsid w:val="00042021"/>
    <w:rsid w:val="00044F8C"/>
    <w:rsid w:val="000B7D6C"/>
    <w:rsid w:val="00134F58"/>
    <w:rsid w:val="00155F31"/>
    <w:rsid w:val="001B5A9D"/>
    <w:rsid w:val="002F14EB"/>
    <w:rsid w:val="0032624D"/>
    <w:rsid w:val="006044FB"/>
    <w:rsid w:val="00795389"/>
    <w:rsid w:val="00811A21"/>
    <w:rsid w:val="008E2703"/>
    <w:rsid w:val="009B7229"/>
    <w:rsid w:val="00A10538"/>
    <w:rsid w:val="00A36C06"/>
    <w:rsid w:val="00AC291C"/>
    <w:rsid w:val="00B269C2"/>
    <w:rsid w:val="00C74FA9"/>
    <w:rsid w:val="00DE1D46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Choklek</dc:creator>
  <cp:lastModifiedBy>Ed Choklek</cp:lastModifiedBy>
  <cp:revision>2</cp:revision>
  <dcterms:created xsi:type="dcterms:W3CDTF">2013-12-26T14:59:00Z</dcterms:created>
  <dcterms:modified xsi:type="dcterms:W3CDTF">2013-12-26T14:59:00Z</dcterms:modified>
</cp:coreProperties>
</file>